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C4F5B" w14:textId="77777777" w:rsidR="00D94642" w:rsidRPr="00D94642" w:rsidRDefault="00D94642" w:rsidP="00D9464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r w:rsidRPr="00D94642">
        <w:rPr>
          <w:rFonts w:ascii="Arial" w:eastAsia="Times New Roman" w:hAnsi="Arial" w:cs="Arial"/>
          <w:b/>
          <w:bCs/>
          <w:color w:val="FF0000"/>
          <w:sz w:val="24"/>
          <w:szCs w:val="24"/>
          <w:lang w:eastAsia="es-CO"/>
        </w:rPr>
        <w:t>Ejemplo 1:</w:t>
      </w:r>
    </w:p>
    <w:p w14:paraId="4F7F890B" w14:textId="2FE2EF21" w:rsidR="008F1373" w:rsidRDefault="00D94642" w:rsidP="00D94642">
      <w:pPr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lang w:eastAsia="es-CO"/>
        </w:rPr>
      </w:pPr>
      <w:proofErr w:type="gramStart"/>
      <w:r w:rsidRPr="00D94642">
        <w:rPr>
          <w:rFonts w:ascii="Arial" w:eastAsia="Times New Roman" w:hAnsi="Arial" w:cs="Arial"/>
          <w:color w:val="393939"/>
          <w:sz w:val="24"/>
          <w:szCs w:val="24"/>
          <w:shd w:val="clear" w:color="auto" w:fill="FFFFFF"/>
          <w:lang w:eastAsia="es-CO"/>
        </w:rPr>
        <w:t>Si Usted monta su bicicleta a una velocidad de 15 millas por hora en una línea recta, que tan lejos llegará del lugar de inicio después de 3 horas?</w:t>
      </w:r>
      <w:proofErr w:type="gramEnd"/>
    </w:p>
    <w:p w14:paraId="2FFC8282" w14:textId="4EA8756B" w:rsidR="00D94642" w:rsidRPr="00D94642" w:rsidRDefault="00D94642" w:rsidP="00D94642">
      <w:pPr>
        <w:pStyle w:val="Prrafodelista"/>
        <w:numPr>
          <w:ilvl w:val="0"/>
          <w:numId w:val="1"/>
        </w:num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D94642">
        <w:rPr>
          <w:rFonts w:ascii="Arial" w:hAnsi="Arial" w:cs="Arial"/>
          <w:color w:val="333333"/>
          <w:sz w:val="23"/>
          <w:szCs w:val="23"/>
          <w:shd w:val="clear" w:color="auto" w:fill="FFFFFF"/>
        </w:rPr>
        <w:t>Una pelota rueda </w:t>
      </w:r>
      <w:r w:rsidRPr="00D94642">
        <w:rPr>
          <w:rFonts w:ascii="Arial" w:hAnsi="Arial" w:cs="Arial"/>
          <w:color w:val="333333"/>
          <w:sz w:val="23"/>
          <w:szCs w:val="23"/>
          <w:u w:val="single"/>
          <w:shd w:val="clear" w:color="auto" w:fill="FFFFFF"/>
        </w:rPr>
        <w:t>hacia la derecha</w:t>
      </w:r>
      <w:r w:rsidRPr="00D9464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siguiendo una trayectoria en </w:t>
      </w:r>
      <w:proofErr w:type="spellStart"/>
      <w:r w:rsidRPr="00D94642">
        <w:rPr>
          <w:rFonts w:ascii="Arial" w:hAnsi="Arial" w:cs="Arial"/>
          <w:color w:val="333333"/>
          <w:sz w:val="23"/>
          <w:szCs w:val="23"/>
          <w:shd w:val="clear" w:color="auto" w:fill="FFFFFF"/>
        </w:rPr>
        <w:t>linea</w:t>
      </w:r>
      <w:proofErr w:type="spellEnd"/>
      <w:r w:rsidRPr="00D9464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recta de modo que recorre una distancia de </w:t>
      </w:r>
      <w:r w:rsidRPr="00D94642">
        <w:rPr>
          <w:rFonts w:ascii="Arial" w:hAnsi="Arial" w:cs="Arial"/>
          <w:color w:val="333333"/>
          <w:sz w:val="23"/>
          <w:szCs w:val="23"/>
          <w:u w:val="single"/>
          <w:shd w:val="clear" w:color="auto" w:fill="FFFFFF"/>
        </w:rPr>
        <w:t>10 m</w:t>
      </w:r>
      <w:r w:rsidRPr="00D94642">
        <w:rPr>
          <w:rFonts w:ascii="Arial" w:hAnsi="Arial" w:cs="Arial"/>
          <w:color w:val="333333"/>
          <w:sz w:val="23"/>
          <w:szCs w:val="23"/>
          <w:shd w:val="clear" w:color="auto" w:fill="FFFFFF"/>
        </w:rPr>
        <w:t> en </w:t>
      </w:r>
      <w:r w:rsidRPr="00D94642">
        <w:rPr>
          <w:rFonts w:ascii="Arial" w:hAnsi="Arial" w:cs="Arial"/>
          <w:color w:val="333333"/>
          <w:sz w:val="23"/>
          <w:szCs w:val="23"/>
          <w:u w:val="single"/>
          <w:shd w:val="clear" w:color="auto" w:fill="FFFFFF"/>
        </w:rPr>
        <w:t>5 s</w:t>
      </w:r>
      <w:r w:rsidRPr="00D94642">
        <w:rPr>
          <w:rFonts w:ascii="Arial" w:hAnsi="Arial" w:cs="Arial"/>
          <w:color w:val="333333"/>
          <w:sz w:val="23"/>
          <w:szCs w:val="23"/>
          <w:shd w:val="clear" w:color="auto" w:fill="FFFFFF"/>
        </w:rPr>
        <w:t>. Calcular la velocidad y la rapidez.</w:t>
      </w:r>
    </w:p>
    <w:p w14:paraId="05BD6A6C" w14:textId="58A085AA" w:rsidR="00D94642" w:rsidRPr="00D94642" w:rsidRDefault="00D94642" w:rsidP="00D94642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Una mariposa vuela en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linea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recta hacia el sur con una velocidad de 7 m/s durante 28 s, ¿cuál es la distancia total que recorre la mariposa?</w:t>
      </w:r>
    </w:p>
    <w:p w14:paraId="2134A666" w14:textId="2D8F54CA" w:rsidR="00D94642" w:rsidRDefault="00D94642" w:rsidP="00D94642">
      <w:pPr>
        <w:pStyle w:val="Prrafodelista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0C542EB4" wp14:editId="72B2D3DB">
            <wp:extent cx="5612130" cy="4212590"/>
            <wp:effectExtent l="0" t="0" r="7620" b="0"/>
            <wp:docPr id="1" name="Imagen 1" descr="1. De Cuernavaca a la Ciudad de México hay una&#10;distancia de 84.1 km, si un auto llega a la Ciudad&#10;de México&#10;en 1 hora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De Cuernavaca a la Ciudad de México hay una&#10;distancia de 84.1 km, si un auto llega a la Ciudad&#10;de México&#10;en 1 hora co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0A984" w14:textId="77777777" w:rsidR="00D750F6" w:rsidRPr="00D750F6" w:rsidRDefault="00D750F6" w:rsidP="00D750F6">
      <w:pPr>
        <w:numPr>
          <w:ilvl w:val="0"/>
          <w:numId w:val="2"/>
        </w:numPr>
        <w:shd w:val="clear" w:color="auto" w:fill="EDF2F1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555555"/>
          <w:sz w:val="25"/>
          <w:szCs w:val="25"/>
          <w:lang w:eastAsia="es-CO"/>
        </w:rPr>
      </w:pPr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 xml:space="preserve">1. Si una lancha recorrió 375 </w:t>
      </w:r>
      <w:proofErr w:type="spellStart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kilometros</w:t>
      </w:r>
      <w:proofErr w:type="spellEnd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 xml:space="preserve"> a una velocidad constante en un tiempo de 5 horas. ¿</w:t>
      </w:r>
      <w:proofErr w:type="spellStart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Cual</w:t>
      </w:r>
      <w:proofErr w:type="spellEnd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 xml:space="preserve"> fue la velocidad de la lancha?</w:t>
      </w:r>
    </w:p>
    <w:p w14:paraId="05C4260B" w14:textId="77777777" w:rsidR="00D750F6" w:rsidRPr="00D750F6" w:rsidRDefault="00D750F6" w:rsidP="00D750F6">
      <w:pPr>
        <w:shd w:val="clear" w:color="auto" w:fill="EDF2F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36 km/h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B) 75 km/h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C) 85 km/h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D) 25 km/h</w:t>
      </w:r>
    </w:p>
    <w:p w14:paraId="50F4157D" w14:textId="77777777" w:rsidR="00D750F6" w:rsidRPr="00D750F6" w:rsidRDefault="00D750F6" w:rsidP="00D750F6">
      <w:pPr>
        <w:numPr>
          <w:ilvl w:val="0"/>
          <w:numId w:val="3"/>
        </w:numPr>
        <w:shd w:val="clear" w:color="auto" w:fill="EDF2F1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555555"/>
          <w:sz w:val="25"/>
          <w:szCs w:val="25"/>
          <w:lang w:eastAsia="es-CO"/>
        </w:rPr>
      </w:pPr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2. </w:t>
      </w:r>
      <w:proofErr w:type="gramStart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 xml:space="preserve">¿Cuantos metros </w:t>
      </w:r>
      <w:proofErr w:type="spellStart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recorrio</w:t>
      </w:r>
      <w:proofErr w:type="spellEnd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 xml:space="preserve"> un atleta en un tiempo de 85 segundos, si llevo una velocidad constante de 5.</w:t>
      </w:r>
      <w:proofErr w:type="gramEnd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5 m/s?</w:t>
      </w:r>
    </w:p>
    <w:p w14:paraId="3EE93DAB" w14:textId="77777777" w:rsidR="00D750F6" w:rsidRPr="00D750F6" w:rsidRDefault="00D750F6" w:rsidP="00D750F6">
      <w:pPr>
        <w:shd w:val="clear" w:color="auto" w:fill="EDF2F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lastRenderedPageBreak/>
        <w:t>A) 467.5 m/s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B) 67 m/s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C) 46 metros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D) 467.5 metros</w:t>
      </w:r>
    </w:p>
    <w:p w14:paraId="14EF9A1F" w14:textId="77777777" w:rsidR="00D750F6" w:rsidRPr="00D750F6" w:rsidRDefault="00D750F6" w:rsidP="00D750F6">
      <w:pPr>
        <w:numPr>
          <w:ilvl w:val="0"/>
          <w:numId w:val="4"/>
        </w:numPr>
        <w:shd w:val="clear" w:color="auto" w:fill="EDF2F1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555555"/>
          <w:sz w:val="25"/>
          <w:szCs w:val="25"/>
          <w:lang w:eastAsia="es-CO"/>
        </w:rPr>
      </w:pPr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3. ¿</w:t>
      </w:r>
      <w:proofErr w:type="spellStart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Cuanto</w:t>
      </w:r>
      <w:proofErr w:type="spellEnd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 xml:space="preserve"> tiempo tardara un camión en recorrer 150 </w:t>
      </w:r>
      <w:proofErr w:type="spellStart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kilometros</w:t>
      </w:r>
      <w:proofErr w:type="spellEnd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 xml:space="preserve"> si lleva una velocidad constante de 45 km/h?</w:t>
      </w:r>
    </w:p>
    <w:p w14:paraId="46F8584D" w14:textId="77777777" w:rsidR="00D750F6" w:rsidRPr="00D750F6" w:rsidRDefault="00D750F6" w:rsidP="00D750F6">
      <w:pPr>
        <w:shd w:val="clear" w:color="auto" w:fill="EDF2F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65 horas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B) 36 horas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C) 3.3 horas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D) 2.5 horas</w:t>
      </w:r>
    </w:p>
    <w:p w14:paraId="40604EED" w14:textId="77777777" w:rsidR="00D750F6" w:rsidRPr="00D750F6" w:rsidRDefault="00D750F6" w:rsidP="00D750F6">
      <w:pPr>
        <w:numPr>
          <w:ilvl w:val="0"/>
          <w:numId w:val="5"/>
        </w:numPr>
        <w:shd w:val="clear" w:color="auto" w:fill="EDF2F1"/>
        <w:spacing w:before="100" w:beforeAutospacing="1" w:after="100" w:afterAutospacing="1" w:line="240" w:lineRule="auto"/>
        <w:ind w:left="150"/>
        <w:jc w:val="both"/>
        <w:rPr>
          <w:rFonts w:ascii="Arial" w:eastAsia="Times New Roman" w:hAnsi="Arial" w:cs="Arial"/>
          <w:color w:val="555555"/>
          <w:sz w:val="25"/>
          <w:szCs w:val="25"/>
          <w:lang w:eastAsia="es-CO"/>
        </w:rPr>
      </w:pPr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 xml:space="preserve">4. Calcular el tiempo que le lleva a un ciclista recorrer 5 </w:t>
      </w:r>
      <w:proofErr w:type="spellStart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>kilometros</w:t>
      </w:r>
      <w:proofErr w:type="spellEnd"/>
      <w:r w:rsidRPr="00D750F6">
        <w:rPr>
          <w:rFonts w:ascii="Arial" w:eastAsia="Times New Roman" w:hAnsi="Arial" w:cs="Arial"/>
          <w:color w:val="333333"/>
          <w:sz w:val="25"/>
          <w:szCs w:val="25"/>
          <w:lang w:eastAsia="es-CO"/>
        </w:rPr>
        <w:t xml:space="preserve"> si lleva una velocidad constante de 5 m/s</w:t>
      </w:r>
    </w:p>
    <w:p w14:paraId="49C0A27A" w14:textId="77777777" w:rsidR="00D750F6" w:rsidRPr="00D750F6" w:rsidRDefault="00D750F6" w:rsidP="00D750F6">
      <w:pPr>
        <w:shd w:val="clear" w:color="auto" w:fill="EDF2F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1000 segundos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B) 36 horas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C) 100 segundos</w:t>
      </w:r>
      <w:r w:rsidRPr="00D750F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  <w:t>D) 2 horas</w:t>
      </w:r>
    </w:p>
    <w:p w14:paraId="6EB4A71E" w14:textId="2FD782CF" w:rsidR="00D750F6" w:rsidRDefault="00D750F6" w:rsidP="00D750F6"/>
    <w:p w14:paraId="43857153" w14:textId="77777777" w:rsidR="00D750F6" w:rsidRPr="00D750F6" w:rsidRDefault="00D750F6" w:rsidP="00D750F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CO"/>
        </w:rPr>
        <w:t>Problema 5</w:t>
      </w:r>
    </w:p>
    <w:p w14:paraId="715949E0" w14:textId="77777777" w:rsidR="00D750F6" w:rsidRPr="00D750F6" w:rsidRDefault="00D750F6" w:rsidP="00D750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En un movimiento rectilíneo con velocidad no constante, la velocidad media es</w:t>
      </w:r>
    </w:p>
    <w:p w14:paraId="09741695" w14:textId="4118257D" w:rsidR="00D750F6" w:rsidRPr="00D750F6" w:rsidRDefault="00D750F6" w:rsidP="00D750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noProof/>
          <w:color w:val="000000"/>
          <w:sz w:val="27"/>
          <w:szCs w:val="27"/>
          <w:lang w:eastAsia="es-CO"/>
        </w:rPr>
        <w:drawing>
          <wp:inline distT="0" distB="0" distL="0" distR="0" wp14:anchorId="1D5AE810" wp14:editId="0BA12BC0">
            <wp:extent cx="622935" cy="409575"/>
            <wp:effectExtent l="0" t="0" r="571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FD83" w14:textId="77777777" w:rsidR="00D750F6" w:rsidRPr="00D750F6" w:rsidRDefault="00D750F6" w:rsidP="00D750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donde </w:t>
      </w:r>
      <w:r w:rsidRPr="00D750F6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CO"/>
        </w:rPr>
        <w:t>x</w:t>
      </w:r>
      <w:r w:rsidRPr="00D750F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 es la distancia recorrida final y </w:t>
      </w:r>
      <w:r w:rsidRPr="00D750F6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CO"/>
        </w:rPr>
        <w:t>t</w:t>
      </w:r>
      <w:r w:rsidRPr="00D750F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 el tiempo transcurrido.</w:t>
      </w:r>
    </w:p>
    <w:p w14:paraId="33146AF3" w14:textId="77777777" w:rsidR="00D750F6" w:rsidRPr="00D750F6" w:rsidRDefault="00D750F6" w:rsidP="00D750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La velocidad media es la velocidad que el móvil debería tener para recorrer la misma distancia en el mismo tiempo realizando un movimiento rectilíneo uniforme, es decir, con velocidad constante.</w:t>
      </w:r>
    </w:p>
    <w:p w14:paraId="3157B662" w14:textId="77777777" w:rsidR="00D750F6" w:rsidRPr="00D750F6" w:rsidRDefault="00D750F6" w:rsidP="00D750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Sabemos que un cohete espacial recorre 120km a una velocidad constante de 500km/h. Cuando alcanza los 120km, su velocidad pasa a ser, de forma instantánea, 900km/h. A esta velocidad recorre otros 120km.</w:t>
      </w:r>
    </w:p>
    <w:p w14:paraId="0CFC99BB" w14:textId="77777777" w:rsidR="00D750F6" w:rsidRPr="00D750F6" w:rsidRDefault="00D750F6" w:rsidP="00D750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Calcular la velocidad media del cohete.</w:t>
      </w:r>
    </w:p>
    <w:p w14:paraId="51A26363" w14:textId="77777777" w:rsidR="00D750F6" w:rsidRPr="00D750F6" w:rsidRDefault="00D750F6" w:rsidP="00D750F6">
      <w:pPr>
        <w:spacing w:after="100" w:line="240" w:lineRule="auto"/>
        <w:jc w:val="center"/>
        <w:rPr>
          <w:rFonts w:ascii="Arial" w:eastAsia="Times New Roman" w:hAnsi="Arial" w:cs="Arial"/>
          <w:b/>
          <w:bCs/>
          <w:color w:val="0033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b/>
          <w:bCs/>
          <w:color w:val="003300"/>
          <w:sz w:val="27"/>
          <w:szCs w:val="27"/>
          <w:lang w:eastAsia="es-CO"/>
        </w:rPr>
        <w:t>Ver solución</w:t>
      </w:r>
    </w:p>
    <w:p w14:paraId="5DCBBF9B" w14:textId="77777777" w:rsidR="00D750F6" w:rsidRPr="00D750F6" w:rsidRDefault="00D750F6" w:rsidP="00D750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color w:val="000000"/>
          <w:sz w:val="27"/>
          <w:szCs w:val="27"/>
          <w:lang w:eastAsia="es-CO"/>
        </w:rPr>
        <w:lastRenderedPageBreak/>
        <w:t>En realidad, se trata de dos movimientos rectilíneos uniformes: uno durante los primeros 120 kilómetros y el otro durante los 120 kilómetros restantes.</w:t>
      </w:r>
    </w:p>
    <w:p w14:paraId="6C8273B3" w14:textId="77777777" w:rsidR="00D750F6" w:rsidRPr="00D750F6" w:rsidRDefault="00D750F6" w:rsidP="00D750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D750F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En cada uno de estos dos movimientos tenemos una velocidad distinta y, por tanto, como la distancia es la</w:t>
      </w:r>
    </w:p>
    <w:p w14:paraId="4D8E9C4C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realidad, se trata de dos movimientos rectilíneos uniformes: uno durante los primeros 120 kilómetros y el otro durante los 120 kilómetros restantes.</w:t>
      </w:r>
    </w:p>
    <w:p w14:paraId="730EFB21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cada uno de estos dos movimientos tenemos una velocidad distinta y, por tanto, como la distancia es la misma, cada movimiento tendrá una duración.</w:t>
      </w:r>
    </w:p>
    <w:p w14:paraId="20C513EE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el primer movimiento, la velocidad es de 500km/h. Por tanto, tenemos la ecuación</w:t>
      </w:r>
    </w:p>
    <w:p w14:paraId="439A5D83" w14:textId="045C6BD9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E684483" wp14:editId="6D738905">
            <wp:extent cx="1778000" cy="22987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5272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El tiempo que dura el movimiento es de</w:t>
      </w:r>
    </w:p>
    <w:p w14:paraId="38218973" w14:textId="6B0D740B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1195E30" wp14:editId="7D316570">
            <wp:extent cx="1750060" cy="448945"/>
            <wp:effectExtent l="0" t="0" r="254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2D6CB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el segundo, la velocidad es de 900km/h. Del mismo modo que antes, obtenemos que el tiempo es</w:t>
      </w:r>
    </w:p>
    <w:p w14:paraId="771717AA" w14:textId="1673A9D6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53F1002" wp14:editId="124905E4">
            <wp:extent cx="1296035" cy="43751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C094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Por tanto, el tiempo total transcurrido es</w:t>
      </w:r>
    </w:p>
    <w:p w14:paraId="612FD64A" w14:textId="0B95F9F3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F55FBE4" wp14:editId="18F86060">
            <wp:extent cx="2131695" cy="219075"/>
            <wp:effectExtent l="0" t="0" r="190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BDA3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Y la distancia total recorrida es</w:t>
      </w:r>
    </w:p>
    <w:p w14:paraId="4C43C725" w14:textId="1930B222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0AD0CA1" wp14:editId="7509EF5D">
            <wp:extent cx="1974850" cy="201930"/>
            <wp:effectExtent l="0" t="0" r="635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BA15F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Ahora supongamos que realizamos un movimiento rectilíneo uniforme durante 0.373 horas y recorremos una distancia de 240 kilómetros. La velocidad de este movimiento es:</w:t>
      </w:r>
    </w:p>
    <w:p w14:paraId="0DAA9C92" w14:textId="4BAA579E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49CA5C2C" wp14:editId="2655FBD1">
            <wp:extent cx="2485390" cy="4597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4575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Por tanto, la velocidad media del cohete es</w:t>
      </w:r>
    </w:p>
    <w:p w14:paraId="2D869117" w14:textId="43EF1F55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33EDC19" wp14:editId="01EEDF09">
            <wp:extent cx="1514475" cy="2190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13F7E" w14:textId="77777777" w:rsidR="00D750F6" w:rsidRDefault="00D750F6" w:rsidP="00D750F6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6</w:t>
      </w:r>
    </w:p>
    <w:p w14:paraId="3E4D9F4A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Las siguientes tablas recogen los tiempos y las distancias recorridas por dos ciclistas que parten en el mismo instante desde el mismo origen y en el mismo sentido en línea recta:</w:t>
      </w:r>
    </w:p>
    <w:p w14:paraId="42E49D8B" w14:textId="0DD987D8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0EDD3C5" wp14:editId="663B5931">
            <wp:extent cx="4364355" cy="1458595"/>
            <wp:effectExtent l="0" t="0" r="0" b="8255"/>
            <wp:docPr id="40" name="Imagen 40" descr="tablas de dos movimientos: uno acelerado y otro no acele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blas de dos movimientos: uno acelerado y otro no acelerad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CB829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Dibujar las gráficas que corresponden a los datos para responder a las siguientes preguntas:</w:t>
      </w:r>
    </w:p>
    <w:p w14:paraId="66B1CE7D" w14:textId="77777777" w:rsidR="00D750F6" w:rsidRDefault="00D750F6" w:rsidP="00D750F6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¿las velocidades son constantes o los movimientos son acelerados?</w:t>
      </w:r>
    </w:p>
    <w:p w14:paraId="4E4B8A32" w14:textId="77777777" w:rsidR="00D750F6" w:rsidRDefault="00D750F6" w:rsidP="00D750F6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calcular la velocidad media de cada ciclista.</w:t>
      </w:r>
    </w:p>
    <w:p w14:paraId="43017283" w14:textId="77777777" w:rsidR="00D750F6" w:rsidRDefault="00D750F6" w:rsidP="00D750F6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¿qué ciclista habrá recorrido una distancia mayor transcurridas 3 horas desde el instante de la salida?</w:t>
      </w:r>
    </w:p>
    <w:p w14:paraId="2992D6F8" w14:textId="77777777" w:rsidR="00D750F6" w:rsidRDefault="00D750F6" w:rsidP="00D750F6">
      <w:pPr>
        <w:jc w:val="center"/>
        <w:rPr>
          <w:rFonts w:ascii="Arial" w:hAnsi="Arial" w:cs="Arial"/>
          <w:b/>
          <w:bCs/>
          <w:color w:val="003300"/>
          <w:sz w:val="27"/>
          <w:szCs w:val="27"/>
        </w:rPr>
      </w:pPr>
      <w:r>
        <w:rPr>
          <w:rFonts w:ascii="Arial" w:hAnsi="Arial" w:cs="Arial"/>
          <w:b/>
          <w:bCs/>
          <w:color w:val="003300"/>
          <w:sz w:val="27"/>
          <w:szCs w:val="27"/>
        </w:rPr>
        <w:t>Ver solución</w:t>
      </w:r>
    </w:p>
    <w:p w14:paraId="014DB799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Textoennegrita"/>
          <w:rFonts w:ascii="Arial" w:hAnsi="Arial" w:cs="Arial"/>
          <w:color w:val="000000"/>
          <w:sz w:val="27"/>
          <w:szCs w:val="27"/>
        </w:rPr>
        <w:t>Apartado </w:t>
      </w:r>
      <w:r>
        <w:rPr>
          <w:rStyle w:val="Textoennegrita"/>
          <w:rFonts w:ascii="Arial" w:hAnsi="Arial" w:cs="Arial"/>
          <w:i/>
          <w:iCs/>
          <w:color w:val="000000"/>
          <w:sz w:val="27"/>
          <w:szCs w:val="27"/>
        </w:rPr>
        <w:t>a</w:t>
      </w:r>
      <w:r>
        <w:rPr>
          <w:rStyle w:val="Textoennegrita"/>
          <w:rFonts w:ascii="Arial" w:hAnsi="Arial" w:cs="Arial"/>
          <w:color w:val="000000"/>
          <w:sz w:val="27"/>
          <w:szCs w:val="27"/>
        </w:rPr>
        <w:t>:</w:t>
      </w:r>
    </w:p>
    <w:p w14:paraId="1D891158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Sabemos que en el movimiento rectilíneo uniforme la gráfica de la distancia recorrida en función del tiempo tiene que ser una recta. Por tanto, la velocidad del ciclista 2 no puede ser constante.</w:t>
      </w:r>
    </w:p>
    <w:p w14:paraId="2E6B2F9E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Podemos comprobar que la velocidad del ciclista 1 es constante</w:t>
      </w:r>
    </w:p>
    <w:p w14:paraId="610E8CC9" w14:textId="575203B0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EE20116" wp14:editId="76207C6B">
            <wp:extent cx="2990215" cy="426085"/>
            <wp:effectExtent l="0" t="0" r="635" b="0"/>
            <wp:docPr id="39" name="Imagen 39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BEF0D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Y obtenemos esta velocidad para cualquier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para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datos de la tabla que tomemos.</w:t>
      </w:r>
    </w:p>
    <w:p w14:paraId="444E706F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cambio, para el ciclista 2 tenemos que, para el tiempo </w:t>
      </w:r>
      <w:r>
        <w:rPr>
          <w:rFonts w:ascii="Arial" w:hAnsi="Arial" w:cs="Arial"/>
          <w:i/>
          <w:iCs/>
          <w:color w:val="000000"/>
          <w:sz w:val="27"/>
          <w:szCs w:val="27"/>
        </w:rPr>
        <w:t>t = 10 min</w:t>
      </w:r>
      <w:r>
        <w:rPr>
          <w:rFonts w:ascii="Arial" w:hAnsi="Arial" w:cs="Arial"/>
          <w:color w:val="000000"/>
          <w:sz w:val="27"/>
          <w:szCs w:val="27"/>
        </w:rPr>
        <w:t>, la velocidad es</w:t>
      </w:r>
    </w:p>
    <w:p w14:paraId="103C1A55" w14:textId="44BBEDFF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F507EA2" wp14:editId="3C73E243">
            <wp:extent cx="3343275" cy="459740"/>
            <wp:effectExtent l="0" t="0" r="9525" b="0"/>
            <wp:docPr id="38" name="Imagen 38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AF7B5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Mientras que para el tiempo </w:t>
      </w:r>
      <w:r>
        <w:rPr>
          <w:rFonts w:ascii="Arial" w:hAnsi="Arial" w:cs="Arial"/>
          <w:i/>
          <w:iCs/>
          <w:color w:val="000000"/>
          <w:sz w:val="27"/>
          <w:szCs w:val="27"/>
        </w:rPr>
        <w:t>t = 20</w:t>
      </w:r>
      <w:r>
        <w:rPr>
          <w:rFonts w:ascii="Arial" w:hAnsi="Arial" w:cs="Arial"/>
          <w:color w:val="000000"/>
          <w:sz w:val="27"/>
          <w:szCs w:val="27"/>
        </w:rPr>
        <w:t> min la velocidad es</w:t>
      </w:r>
    </w:p>
    <w:p w14:paraId="418DC9DF" w14:textId="1C6D789B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E16FE4B" wp14:editId="42F71856">
            <wp:extent cx="3438525" cy="437515"/>
            <wp:effectExtent l="0" t="0" r="9525" b="635"/>
            <wp:docPr id="37" name="Imagen 37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6583C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Y cada vez obtenemos una velocidad mayor. La velocidad no es constante, es un movimiento acelerado.</w:t>
      </w:r>
    </w:p>
    <w:p w14:paraId="77F3E909" w14:textId="3ECAB368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3265D3C" wp14:editId="264EF99D">
            <wp:extent cx="4011295" cy="3141345"/>
            <wp:effectExtent l="0" t="0" r="8255" b="1905"/>
            <wp:docPr id="36" name="Imagen 36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FE631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Textoennegrita"/>
          <w:rFonts w:ascii="Arial" w:hAnsi="Arial" w:cs="Arial"/>
          <w:color w:val="000000"/>
          <w:sz w:val="27"/>
          <w:szCs w:val="27"/>
        </w:rPr>
        <w:t>Apartado </w:t>
      </w:r>
      <w:r>
        <w:rPr>
          <w:rStyle w:val="Textoennegrita"/>
          <w:rFonts w:ascii="Arial" w:hAnsi="Arial" w:cs="Arial"/>
          <w:i/>
          <w:iCs/>
          <w:color w:val="000000"/>
          <w:sz w:val="27"/>
          <w:szCs w:val="27"/>
        </w:rPr>
        <w:t>b</w:t>
      </w:r>
      <w:r>
        <w:rPr>
          <w:rStyle w:val="Textoennegrita"/>
          <w:rFonts w:ascii="Arial" w:hAnsi="Arial" w:cs="Arial"/>
          <w:color w:val="000000"/>
          <w:sz w:val="27"/>
          <w:szCs w:val="27"/>
        </w:rPr>
        <w:t>:</w:t>
      </w:r>
    </w:p>
    <w:p w14:paraId="256EE39B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velocidad media es la velocidad que debería tener el móvil para recorrer la misma distancia en el mismo tiempo con velocidad constante.</w:t>
      </w:r>
    </w:p>
    <w:p w14:paraId="2A1E8A2D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Como la velocidad del ciclista 1 es constante, su velocidad media es dicha velocidad, es decir,</w:t>
      </w:r>
    </w:p>
    <w:p w14:paraId="70A7A428" w14:textId="51C178AE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61D3A667" wp14:editId="5E2F2594">
            <wp:extent cx="1245235" cy="241300"/>
            <wp:effectExtent l="0" t="0" r="0" b="6350"/>
            <wp:docPr id="35" name="Imagen 35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17B21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velocidad del ciclista 2 no es constante. Su velocidad media es la distancia recorrida entre el tiempo empleado, esto es,</w:t>
      </w:r>
    </w:p>
    <w:p w14:paraId="52ED90B5" w14:textId="76388AFB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FA3B4EF" wp14:editId="6B855C73">
            <wp:extent cx="1997075" cy="1021080"/>
            <wp:effectExtent l="0" t="0" r="3175" b="7620"/>
            <wp:docPr id="34" name="Imagen 34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42EC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Textoennegrita"/>
          <w:rFonts w:ascii="Arial" w:hAnsi="Arial" w:cs="Arial"/>
          <w:color w:val="000000"/>
          <w:sz w:val="27"/>
          <w:szCs w:val="27"/>
        </w:rPr>
        <w:t>Apartado </w:t>
      </w:r>
      <w:r>
        <w:rPr>
          <w:rStyle w:val="Textoennegrita"/>
          <w:rFonts w:ascii="Arial" w:hAnsi="Arial" w:cs="Arial"/>
          <w:i/>
          <w:iCs/>
          <w:color w:val="000000"/>
          <w:sz w:val="27"/>
          <w:szCs w:val="27"/>
        </w:rPr>
        <w:t>c</w:t>
      </w:r>
    </w:p>
    <w:p w14:paraId="56754966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Puesto que no sabemos exactamente cómo es el movimiento del ciclista 2, no podemos estar seguro de quién recorrerá más distancia. Pero a partir de los 80 minutos, la gráfica del ciclista 2 crece más rápidamente que la del ciclista 1.</w:t>
      </w:r>
    </w:p>
    <w:p w14:paraId="6C8DBD05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Si suponemos que las gráficas siguen con el mismo crecimiento, transcurridas las 3 horas, la gráfica del ciclista 2 crecerá por encima de la otra gráfica y, por tanto, la distancia recorrida será mayor.</w:t>
      </w:r>
    </w:p>
    <w:p w14:paraId="14996965" w14:textId="77777777" w:rsidR="00D750F6" w:rsidRDefault="00D750F6" w:rsidP="00D750F6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 w14:anchorId="1660DD70">
          <v:rect id="_x0000_i1050" style="width:0;height:1.5pt" o:hralign="center" o:hrstd="t" o:hr="t" fillcolor="#a0a0a0" stroked="f"/>
        </w:pict>
      </w:r>
    </w:p>
    <w:p w14:paraId="5C6D15D7" w14:textId="77777777" w:rsidR="00D750F6" w:rsidRDefault="00D750F6" w:rsidP="00D750F6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7</w:t>
      </w:r>
    </w:p>
    <w:p w14:paraId="5FEBC440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el mismo instante, una motocicleta sale de la ciudad A y otra de la ciudad B, con la intención de encontrarse en el camino recto de 60 kilómetros que une ambas ciudades.</w:t>
      </w:r>
    </w:p>
    <w:p w14:paraId="72D4C1B5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Sabiendo que las velocidades de las motocicletas son 70km/h y 55km/h, calcular cuánto tardarán en encontrarse.</w:t>
      </w:r>
    </w:p>
    <w:p w14:paraId="6718439F" w14:textId="77777777" w:rsidR="00D750F6" w:rsidRDefault="00D750F6" w:rsidP="00D750F6">
      <w:pPr>
        <w:jc w:val="center"/>
        <w:rPr>
          <w:rFonts w:ascii="Arial" w:hAnsi="Arial" w:cs="Arial"/>
          <w:b/>
          <w:bCs/>
          <w:color w:val="003300"/>
          <w:sz w:val="27"/>
          <w:szCs w:val="27"/>
        </w:rPr>
      </w:pPr>
      <w:r>
        <w:rPr>
          <w:rFonts w:ascii="Arial" w:hAnsi="Arial" w:cs="Arial"/>
          <w:b/>
          <w:bCs/>
          <w:color w:val="003300"/>
          <w:sz w:val="27"/>
          <w:szCs w:val="27"/>
        </w:rPr>
        <w:t>Ver solución</w:t>
      </w:r>
    </w:p>
    <w:p w14:paraId="28E7292B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El diagrama de la situación es</w:t>
      </w:r>
    </w:p>
    <w:p w14:paraId="47231A82" w14:textId="7046820A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D1BD666" wp14:editId="33D7939B">
            <wp:extent cx="2535555" cy="751840"/>
            <wp:effectExtent l="0" t="0" r="0" b="0"/>
            <wp:docPr id="33" name="Imagen 33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B66F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Como cada motocicleta circula a una velocidad, no se encuentran en la mitad del camino. La que tiene una velocidad menor habrá recorrido x kilómetros y, por tanto, la otra habrá recorrido 60-x, ya que la suma de ambas distancias ha de ser la distancia que hay entre las ciudades. En efecto,</w:t>
      </w:r>
    </w:p>
    <w:p w14:paraId="6AAF858E" w14:textId="62B1E3D4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FFCD02F" wp14:editId="5CA28AC1">
            <wp:extent cx="1436370" cy="207645"/>
            <wp:effectExtent l="0" t="0" r="0" b="1905"/>
            <wp:docPr id="32" name="Imagen 32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3927E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Por otro lado, el tiempo es el mismo para ambas motocicletas ya que salen en el mismo instante.</w:t>
      </w:r>
    </w:p>
    <w:p w14:paraId="2037D9EC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ecuación del movimiento rectilíneo uniforme es</w:t>
      </w:r>
    </w:p>
    <w:p w14:paraId="19AFE6AA" w14:textId="2765C44C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0CB7FB4" wp14:editId="4A7937FD">
            <wp:extent cx="1122045" cy="173990"/>
            <wp:effectExtent l="0" t="0" r="1905" b="0"/>
            <wp:docPr id="31" name="Imagen 31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0B684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Para la motocicleta que circula a 55km/h tenemos</w:t>
      </w:r>
    </w:p>
    <w:p w14:paraId="43D6A69E" w14:textId="2D10B1DA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9EEF40F" wp14:editId="5D01E73B">
            <wp:extent cx="628015" cy="173990"/>
            <wp:effectExtent l="0" t="0" r="635" b="0"/>
            <wp:docPr id="30" name="Imagen 30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CBE0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Y, para la otra</w:t>
      </w:r>
    </w:p>
    <w:p w14:paraId="781406FF" w14:textId="5584CA89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F15AADB" wp14:editId="3D67E339">
            <wp:extent cx="1054735" cy="162560"/>
            <wp:effectExtent l="0" t="0" r="0" b="8890"/>
            <wp:docPr id="29" name="Imagen 29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D4E70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Tenemos un sistema de ecuaciones:</w:t>
      </w:r>
    </w:p>
    <w:p w14:paraId="1D96E473" w14:textId="393A8DFD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6D48715E" wp14:editId="1E04CD09">
            <wp:extent cx="1133475" cy="381635"/>
            <wp:effectExtent l="0" t="0" r="9525" b="0"/>
            <wp:docPr id="28" name="Imagen 28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C760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Sustituimos la primera ecuación en la segunda:</w:t>
      </w:r>
    </w:p>
    <w:p w14:paraId="24DB7F2D" w14:textId="5254FAE4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F320CE0" wp14:editId="0D74BBCA">
            <wp:extent cx="1239520" cy="190500"/>
            <wp:effectExtent l="0" t="0" r="0" b="0"/>
            <wp:docPr id="27" name="Imagen 27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A97E6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Resolvemos la ecuación de primer grado:</w:t>
      </w:r>
    </w:p>
    <w:p w14:paraId="12920F06" w14:textId="26D8ADAB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E24AC3E" wp14:editId="646236AE">
            <wp:extent cx="2608580" cy="892175"/>
            <wp:effectExtent l="0" t="0" r="1270" b="3175"/>
            <wp:docPr id="26" name="Imagen 26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2310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Por tanto, las motocicletas se encuentran transcurridos unos 29 minutos desde su salida.</w:t>
      </w:r>
    </w:p>
    <w:p w14:paraId="11E8D40A" w14:textId="77777777" w:rsidR="00D750F6" w:rsidRDefault="00D750F6" w:rsidP="00D750F6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pict w14:anchorId="2FF08936">
          <v:rect id="_x0000_i1059" style="width:0;height:1.5pt" o:hralign="center" o:hrstd="t" o:hr="t" fillcolor="#a0a0a0" stroked="f"/>
        </w:pict>
      </w:r>
    </w:p>
    <w:p w14:paraId="2C1B3217" w14:textId="77777777" w:rsidR="00D750F6" w:rsidRDefault="00D750F6" w:rsidP="00D750F6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8</w:t>
      </w:r>
    </w:p>
    <w:p w14:paraId="2A5D6783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una persecución policial, el automóvil a la fuga lleva una velocidad de 140km/h cuando pasa por un determinado punto de una carretera. Tres minutos después, el automóvil oficial que sigue al anterior pasa por dicho punto a una velocidad de tan solo 230km/h para evitar causar un accidente con los demás vehículos de la carretera a causa de un exceso de velocidad.</w:t>
      </w:r>
    </w:p>
    <w:p w14:paraId="5C58C72F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Se supone que las velocidades indicadas son constantes y la carretera es recta. Calcular cuánto tardará la policía en alcanzar al delincuente.</w:t>
      </w:r>
    </w:p>
    <w:p w14:paraId="54DE3190" w14:textId="77777777" w:rsidR="00D750F6" w:rsidRDefault="00D750F6" w:rsidP="00D750F6">
      <w:pPr>
        <w:jc w:val="center"/>
        <w:rPr>
          <w:rFonts w:ascii="Arial" w:hAnsi="Arial" w:cs="Arial"/>
          <w:b/>
          <w:bCs/>
          <w:color w:val="003300"/>
          <w:sz w:val="27"/>
          <w:szCs w:val="27"/>
        </w:rPr>
      </w:pPr>
      <w:r>
        <w:rPr>
          <w:rFonts w:ascii="Arial" w:hAnsi="Arial" w:cs="Arial"/>
          <w:b/>
          <w:bCs/>
          <w:color w:val="003300"/>
          <w:sz w:val="27"/>
          <w:szCs w:val="27"/>
        </w:rPr>
        <w:t>Ver solución</w:t>
      </w:r>
    </w:p>
    <w:p w14:paraId="6B2032D5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Puesto que las velocidades son en kilómetros por hora, para el tiempo usaremos horas. Tres minutos son 3/60 h = 0.05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h .</w:t>
      </w:r>
      <w:proofErr w:type="gramEnd"/>
    </w:p>
    <w:p w14:paraId="4D4B0732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El determinado punto de la carretera es el punto de referencia que usaremos. Este punto será </w:t>
      </w:r>
      <w:r>
        <w:rPr>
          <w:rFonts w:ascii="Arial" w:hAnsi="Arial" w:cs="Arial"/>
          <w:i/>
          <w:iCs/>
          <w:color w:val="000000"/>
          <w:sz w:val="27"/>
          <w:szCs w:val="27"/>
        </w:rPr>
        <w:t>x = 0.</w:t>
      </w:r>
    </w:p>
    <w:p w14:paraId="525FDFB5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El punto donde se encuentran, que no sabemos cuál es, lo llamaremos </w:t>
      </w:r>
      <w:r>
        <w:rPr>
          <w:rFonts w:ascii="Arial" w:hAnsi="Arial" w:cs="Arial"/>
          <w:i/>
          <w:iCs/>
          <w:color w:val="000000"/>
          <w:sz w:val="27"/>
          <w:szCs w:val="27"/>
        </w:rPr>
        <w:t>z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4315F4BA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Usaremos la siguiente notación:</w:t>
      </w:r>
    </w:p>
    <w:p w14:paraId="3C5A5278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x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1</w:t>
      </w:r>
      <w:r>
        <w:rPr>
          <w:rFonts w:ascii="Arial" w:hAnsi="Arial" w:cs="Arial"/>
          <w:i/>
          <w:iCs/>
          <w:color w:val="000000"/>
          <w:sz w:val="27"/>
          <w:szCs w:val="27"/>
        </w:rPr>
        <w:t>, v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1</w:t>
      </w:r>
      <w:r>
        <w:rPr>
          <w:rFonts w:ascii="Arial" w:hAnsi="Arial" w:cs="Arial"/>
          <w:color w:val="000000"/>
          <w:sz w:val="27"/>
          <w:szCs w:val="27"/>
        </w:rPr>
        <w:t> son el espacio recorrido y la velocidad, respectivamente, del automóvil a la fuga.</w:t>
      </w:r>
    </w:p>
    <w:p w14:paraId="701AA9B2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x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2</w:t>
      </w:r>
      <w:r>
        <w:rPr>
          <w:rFonts w:ascii="Arial" w:hAnsi="Arial" w:cs="Arial"/>
          <w:i/>
          <w:iCs/>
          <w:color w:val="000000"/>
          <w:sz w:val="27"/>
          <w:szCs w:val="27"/>
        </w:rPr>
        <w:t>, v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son el espacio recorrido y la velocidad, respectivamente, del automóvil policial</w:t>
      </w:r>
    </w:p>
    <w:p w14:paraId="49ED0547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Por tanto, tenemos que</w:t>
      </w:r>
    </w:p>
    <w:p w14:paraId="24F05920" w14:textId="7A1113CF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9CCA96B" wp14:editId="32F19C97">
            <wp:extent cx="1419225" cy="201930"/>
            <wp:effectExtent l="0" t="0" r="9525" b="7620"/>
            <wp:docPr id="25" name="Imagen 25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7DC6B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Sin embargo, la ecuación para la policía es</w:t>
      </w:r>
    </w:p>
    <w:p w14:paraId="63EFCCC3" w14:textId="3DCB1D84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B8C4EAD" wp14:editId="7A9B95B4">
            <wp:extent cx="1503680" cy="201930"/>
            <wp:effectExtent l="0" t="0" r="1270" b="7620"/>
            <wp:docPr id="24" name="Imagen 24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3128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Ya que la policía comienza el movimiento 0.05 horas después (consideramos que el movimiento comienza cuando el vehículo pasa por el punto </w:t>
      </w:r>
      <w:r>
        <w:rPr>
          <w:rFonts w:ascii="Arial" w:hAnsi="Arial" w:cs="Arial"/>
          <w:i/>
          <w:iCs/>
          <w:color w:val="000000"/>
          <w:sz w:val="27"/>
          <w:szCs w:val="27"/>
        </w:rPr>
        <w:t>x = 0</w:t>
      </w:r>
      <w:r>
        <w:rPr>
          <w:rFonts w:ascii="Arial" w:hAnsi="Arial" w:cs="Arial"/>
          <w:color w:val="000000"/>
          <w:sz w:val="27"/>
          <w:szCs w:val="27"/>
        </w:rPr>
        <w:t>).</w:t>
      </w:r>
    </w:p>
    <w:p w14:paraId="6D5D769D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Por tanto,</w:t>
      </w:r>
    </w:p>
    <w:p w14:paraId="359C4FE3" w14:textId="1C93ACE8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0B336C3" wp14:editId="4FFF9F6B">
            <wp:extent cx="1514475" cy="219075"/>
            <wp:effectExtent l="0" t="0" r="9525" b="9525"/>
            <wp:docPr id="23" name="Imagen 23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1773B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policía alcanzará al delincuente cuando ambos automóviles hayan recorrido la misma distancia, dicho matemáticamente, cuando</w:t>
      </w:r>
    </w:p>
    <w:p w14:paraId="5B37DC03" w14:textId="178AFD48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648B0AF" wp14:editId="1AADC5D3">
            <wp:extent cx="611505" cy="201930"/>
            <wp:effectExtent l="0" t="0" r="0" b="7620"/>
            <wp:docPr id="22" name="Imagen 22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472B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Esto ocurrirá en el punto que hemos llamado anteriormente </w:t>
      </w:r>
      <w:r>
        <w:rPr>
          <w:rFonts w:ascii="Arial" w:hAnsi="Arial" w:cs="Arial"/>
          <w:i/>
          <w:iCs/>
          <w:color w:val="000000"/>
          <w:sz w:val="27"/>
          <w:szCs w:val="27"/>
        </w:rPr>
        <w:t>z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6AB6FB8F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igualdad </w:t>
      </w:r>
      <w:r>
        <w:rPr>
          <w:rFonts w:ascii="Arial" w:hAnsi="Arial" w:cs="Arial"/>
          <w:i/>
          <w:iCs/>
          <w:color w:val="000000"/>
          <w:sz w:val="27"/>
          <w:szCs w:val="27"/>
        </w:rPr>
        <w:t>x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1</w:t>
      </w:r>
      <w:r>
        <w:rPr>
          <w:rFonts w:ascii="Arial" w:hAnsi="Arial" w:cs="Arial"/>
          <w:i/>
          <w:iCs/>
          <w:color w:val="000000"/>
          <w:sz w:val="27"/>
          <w:szCs w:val="27"/>
        </w:rPr>
        <w:t> = x</w:t>
      </w:r>
      <w:r>
        <w:rPr>
          <w:rFonts w:ascii="Arial" w:hAnsi="Arial" w:cs="Arial"/>
          <w:i/>
          <w:iCs/>
          <w:color w:val="000000"/>
          <w:sz w:val="27"/>
          <w:szCs w:val="27"/>
          <w:vertAlign w:val="subscript"/>
        </w:rPr>
        <w:t>2</w:t>
      </w:r>
      <w:r>
        <w:rPr>
          <w:rFonts w:ascii="Arial" w:hAnsi="Arial" w:cs="Arial"/>
          <w:color w:val="000000"/>
          <w:sz w:val="27"/>
          <w:szCs w:val="27"/>
        </w:rPr>
        <w:t> es la misma que (sustituyendo las ecuaciones)</w:t>
      </w:r>
    </w:p>
    <w:p w14:paraId="08DD8CF9" w14:textId="6F1220AD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DAED4E2" wp14:editId="5CD19370">
            <wp:extent cx="1688465" cy="201930"/>
            <wp:effectExtent l="0" t="0" r="6985" b="7620"/>
            <wp:docPr id="21" name="Imagen 21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CEC6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Tenemos una ecuación de primer grado. La resolvemos:</w:t>
      </w:r>
    </w:p>
    <w:p w14:paraId="608A631C" w14:textId="7EC13793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2729BB7E" wp14:editId="4EB7DDB5">
            <wp:extent cx="1570990" cy="751840"/>
            <wp:effectExtent l="0" t="0" r="0" b="0"/>
            <wp:docPr id="20" name="Imagen 20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91991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Despejamos el tiempo</w:t>
      </w:r>
    </w:p>
    <w:p w14:paraId="502694D5" w14:textId="77777777" w:rsidR="00D750F6" w:rsidRDefault="00D750F6" w:rsidP="00D750F6">
      <w:pPr>
        <w:pStyle w:val="NormalWeb"/>
        <w:spacing w:before="0" w:after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mjx-char"/>
          <w:rFonts w:ascii="MJXc-TeX-math-Iw" w:hAnsi="MJXc-TeX-math-Iw" w:cs="Arial"/>
          <w:color w:val="000000"/>
          <w:sz w:val="28"/>
          <w:szCs w:val="28"/>
          <w:bdr w:val="none" w:sz="0" w:space="0" w:color="auto" w:frame="1"/>
        </w:rPr>
        <w:t>t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>=11.590≃0.13</w:t>
      </w:r>
      <w:r>
        <w:rPr>
          <w:rStyle w:val="mjx-char"/>
          <w:rFonts w:ascii="MJXc-TeX-math-Iw" w:hAnsi="MJXc-TeX-math-Iw" w:cs="Arial"/>
          <w:color w:val="000000"/>
          <w:sz w:val="28"/>
          <w:szCs w:val="28"/>
          <w:bdr w:val="none" w:sz="0" w:space="0" w:color="auto" w:frame="1"/>
        </w:rPr>
        <w:t>h</w:t>
      </w:r>
      <w:r>
        <w:rPr>
          <w:rStyle w:val="mjxassistivemathml"/>
          <w:rFonts w:ascii="Arial" w:hAnsi="Arial" w:cs="Arial"/>
          <w:color w:val="000000"/>
          <w:sz w:val="28"/>
          <w:szCs w:val="28"/>
          <w:bdr w:val="none" w:sz="0" w:space="0" w:color="auto" w:frame="1"/>
        </w:rPr>
        <w:t>t=11.590</w:t>
      </w:r>
      <w:r>
        <w:rPr>
          <w:rStyle w:val="mjxassistivemathml"/>
          <w:rFonts w:ascii="Cambria Math" w:hAnsi="Cambria Math" w:cs="Cambria Math"/>
          <w:color w:val="000000"/>
          <w:sz w:val="28"/>
          <w:szCs w:val="28"/>
          <w:bdr w:val="none" w:sz="0" w:space="0" w:color="auto" w:frame="1"/>
        </w:rPr>
        <w:t>≃</w:t>
      </w:r>
      <w:r>
        <w:rPr>
          <w:rStyle w:val="mjxassistivemathml"/>
          <w:rFonts w:ascii="Arial" w:hAnsi="Arial" w:cs="Arial"/>
          <w:color w:val="000000"/>
          <w:sz w:val="28"/>
          <w:szCs w:val="28"/>
          <w:bdr w:val="none" w:sz="0" w:space="0" w:color="auto" w:frame="1"/>
        </w:rPr>
        <w:t>0.13h</w:t>
      </w:r>
    </w:p>
    <w:p w14:paraId="7328A251" w14:textId="77777777" w:rsidR="00D750F6" w:rsidRDefault="00D750F6" w:rsidP="00D750F6">
      <w:pPr>
        <w:pStyle w:val="NormalWeb"/>
        <w:spacing w:before="0" w:after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>0.13</w:t>
      </w:r>
      <w:r>
        <w:rPr>
          <w:rStyle w:val="mjx-char"/>
          <w:rFonts w:ascii="MJXc-TeX-math-Iw" w:hAnsi="MJXc-TeX-math-Iw" w:cs="Arial"/>
          <w:color w:val="000000"/>
          <w:sz w:val="28"/>
          <w:szCs w:val="28"/>
          <w:bdr w:val="none" w:sz="0" w:space="0" w:color="auto" w:frame="1"/>
        </w:rPr>
        <w:t>h</w:t>
      </w:r>
      <w:r>
        <w:rPr>
          <w:rStyle w:val="mjx-char"/>
          <w:rFonts w:ascii="MJXc-TeX-main-Rw" w:hAnsi="MJXc-TeX-main-Rw" w:cs="Arial"/>
          <w:color w:val="000000"/>
          <w:sz w:val="28"/>
          <w:szCs w:val="28"/>
          <w:bdr w:val="none" w:sz="0" w:space="0" w:color="auto" w:frame="1"/>
        </w:rPr>
        <w:t>⋅60=7.8</w:t>
      </w:r>
      <w:r>
        <w:rPr>
          <w:rStyle w:val="mjx-char"/>
          <w:rFonts w:ascii="MJXc-TeX-math-Iw" w:hAnsi="MJXc-TeX-math-Iw" w:cs="Arial"/>
          <w:color w:val="000000"/>
          <w:sz w:val="28"/>
          <w:szCs w:val="28"/>
          <w:bdr w:val="none" w:sz="0" w:space="0" w:color="auto" w:frame="1"/>
        </w:rPr>
        <w:t>min</w:t>
      </w:r>
      <w:r>
        <w:rPr>
          <w:rStyle w:val="mjxassistivemathml"/>
          <w:rFonts w:ascii="Arial" w:hAnsi="Arial" w:cs="Arial"/>
          <w:color w:val="000000"/>
          <w:sz w:val="28"/>
          <w:szCs w:val="28"/>
          <w:bdr w:val="none" w:sz="0" w:space="0" w:color="auto" w:frame="1"/>
        </w:rPr>
        <w:t>0.13h·60=7.8min</w:t>
      </w:r>
    </w:p>
    <w:p w14:paraId="78E7EFB0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Por tanto, la policía tardará aproximadamente 8 minutos en alcanzar al delincuente.</w:t>
      </w:r>
    </w:p>
    <w:p w14:paraId="74E33349" w14:textId="77777777" w:rsidR="00D750F6" w:rsidRDefault="00D750F6" w:rsidP="00D750F6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 w14:anchorId="070A9F01">
          <v:rect id="_x0000_i1066" style="width:0;height:1.5pt" o:hralign="center" o:hrstd="t" o:hr="t" fillcolor="#a0a0a0" stroked="f"/>
        </w:pict>
      </w:r>
    </w:p>
    <w:p w14:paraId="4B337D91" w14:textId="77777777" w:rsidR="00D750F6" w:rsidRDefault="00D750F6" w:rsidP="00D750F6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9</w:t>
      </w:r>
    </w:p>
    <w:p w14:paraId="1164FBDF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Las ciudades A y B distan 600 kilómetros. Hay un tren de alta velocidad que circula entre ambas ciudades a 320km/h.</w:t>
      </w:r>
    </w:p>
    <w:p w14:paraId="6A1F4578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 otra ciudad, C, a 150 kilómetros en línea recta de la ciudad A y a 512 kilómetros en línea recta de la ciudad B, un motorista tiene que decidir qué ruta tomar para llegar a la ciudad B.</w:t>
      </w:r>
    </w:p>
    <w:p w14:paraId="4CB8F3EB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Las posibilidades son las siguientes:</w:t>
      </w:r>
    </w:p>
    <w:p w14:paraId="6E726AB7" w14:textId="77777777" w:rsidR="00D750F6" w:rsidRDefault="00D750F6" w:rsidP="00D750F6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viajar desde C hasta B en su motocicleta</w:t>
      </w:r>
    </w:p>
    <w:p w14:paraId="3674E159" w14:textId="77777777" w:rsidR="00D750F6" w:rsidRDefault="00D750F6" w:rsidP="00D750F6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viajar desde C hasta A en su motocicleta y desde A hasta B en tren</w:t>
      </w:r>
    </w:p>
    <w:p w14:paraId="3CF5D857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Encontrar la ruta más rápida sabiendo que la velocidad a la que circula la motocicleta es 120km/h. ¿Es la ruta más corta en cuanto a distancia?</w:t>
      </w:r>
    </w:p>
    <w:p w14:paraId="3E79669C" w14:textId="77777777" w:rsidR="00D750F6" w:rsidRDefault="00D750F6" w:rsidP="00D750F6">
      <w:pPr>
        <w:jc w:val="center"/>
        <w:rPr>
          <w:rFonts w:ascii="Arial" w:hAnsi="Arial" w:cs="Arial"/>
          <w:b/>
          <w:bCs/>
          <w:color w:val="003300"/>
          <w:sz w:val="27"/>
          <w:szCs w:val="27"/>
        </w:rPr>
      </w:pPr>
      <w:r>
        <w:rPr>
          <w:rFonts w:ascii="Arial" w:hAnsi="Arial" w:cs="Arial"/>
          <w:b/>
          <w:bCs/>
          <w:color w:val="003300"/>
          <w:sz w:val="27"/>
          <w:szCs w:val="27"/>
        </w:rPr>
        <w:t>Ver solución</w:t>
      </w:r>
    </w:p>
    <w:p w14:paraId="526242D1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situación de las ciudades es la siguiente</w:t>
      </w:r>
    </w:p>
    <w:p w14:paraId="1EAA2518" w14:textId="2B674069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3D828EC1" wp14:editId="20E92619">
            <wp:extent cx="3455670" cy="1323975"/>
            <wp:effectExtent l="0" t="0" r="0" b="9525"/>
            <wp:docPr id="19" name="Imagen 19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C30B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Los movimientos son rectilíneos uniformes, por lo que usaremos la ecuación</w:t>
      </w:r>
    </w:p>
    <w:p w14:paraId="28102EC0" w14:textId="432F5D31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4AB4E17" wp14:editId="3995CEE8">
            <wp:extent cx="544195" cy="140335"/>
            <wp:effectExtent l="0" t="0" r="8255" b="0"/>
            <wp:docPr id="18" name="Imagen 18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E469C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Calculamos el tiempo que requiere la primera ruta:</w:t>
      </w:r>
    </w:p>
    <w:p w14:paraId="5D477BC7" w14:textId="639878FE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ADFA93D" wp14:editId="0FA2620E">
            <wp:extent cx="1363345" cy="667385"/>
            <wp:effectExtent l="0" t="0" r="8255" b="0"/>
            <wp:docPr id="17" name="Imagen 17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46879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otra ruta la tenemos que descomponer en dos movimientos (rectilíneos uniformes):</w:t>
      </w:r>
    </w:p>
    <w:p w14:paraId="1908A202" w14:textId="77777777" w:rsidR="00D750F6" w:rsidRDefault="00D750F6" w:rsidP="00D750F6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Para el tramo de la ciudad C a la A:</w:t>
      </w:r>
    </w:p>
    <w:p w14:paraId="7B3BD51B" w14:textId="42797913" w:rsidR="00D750F6" w:rsidRDefault="00D750F6" w:rsidP="00D750F6">
      <w:pPr>
        <w:pStyle w:val="NormalWeb"/>
        <w:ind w:left="7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016C5DAF" wp14:editId="3004C800">
            <wp:extent cx="1335405" cy="791210"/>
            <wp:effectExtent l="0" t="0" r="0" b="8890"/>
            <wp:docPr id="16" name="Imagen 16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575B" w14:textId="77777777" w:rsidR="00D750F6" w:rsidRDefault="00D750F6" w:rsidP="00D750F6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Y de la ciudad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la B:</w:t>
      </w:r>
    </w:p>
    <w:p w14:paraId="4E032349" w14:textId="6443E4A2" w:rsidR="00D750F6" w:rsidRDefault="00D750F6" w:rsidP="00D750F6">
      <w:pPr>
        <w:pStyle w:val="NormalWeb"/>
        <w:ind w:left="7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3552B1DB" wp14:editId="454E3494">
            <wp:extent cx="1363345" cy="656590"/>
            <wp:effectExtent l="0" t="0" r="8255" b="0"/>
            <wp:docPr id="15" name="Imagen 15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9091" w14:textId="77777777" w:rsidR="00D750F6" w:rsidRDefault="00D750F6" w:rsidP="00D750F6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Ahora sumamos ambos tiempos:</w:t>
      </w:r>
    </w:p>
    <w:p w14:paraId="2B4FFDD8" w14:textId="3A8687E3" w:rsidR="00D750F6" w:rsidRDefault="00D750F6" w:rsidP="00D750F6">
      <w:pPr>
        <w:pStyle w:val="NormalWeb"/>
        <w:ind w:left="72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407DE9A3" wp14:editId="4D93CF5A">
            <wp:extent cx="1884680" cy="179705"/>
            <wp:effectExtent l="0" t="0" r="1270" b="0"/>
            <wp:docPr id="14" name="Imagen 14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01EA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Por tanto, la ruta más rápida es la segunda, es decir, de C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y de A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B. Sin embargo, es la ruta más larga puesto que se recorren 750km.</w:t>
      </w:r>
    </w:p>
    <w:p w14:paraId="7EB83B8E" w14:textId="77777777" w:rsidR="00D750F6" w:rsidRDefault="00D750F6" w:rsidP="00D750F6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pict w14:anchorId="3978F7B5">
          <v:rect id="_x0000_i1073" style="width:0;height:1.5pt" o:hralign="center" o:hrstd="t" o:hr="t" fillcolor="#a0a0a0" stroked="f"/>
        </w:pict>
      </w:r>
    </w:p>
    <w:p w14:paraId="7CD1B6B6" w14:textId="77777777" w:rsidR="00D750F6" w:rsidRDefault="00D750F6" w:rsidP="00D750F6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10</w:t>
      </w:r>
    </w:p>
    <w:p w14:paraId="145B5556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Dos caminos rectos, A y B, terminan en el mismo punto, que es el punto de encuentro de dos amigos: Félix y Erika. La longitud del camino A y B es 25km y 35km, respectivamente.</w:t>
      </w:r>
    </w:p>
    <w:p w14:paraId="0EE58968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Félix circula por el camino B a una velocidad de 50km/h y Erika circula por el camino A. Calcular la velocidad a la que tiene que viajar Erika para que ambos amigos lleguen al punto de encuentro en el mismo instante sabiendo que Erika comenzó su viaje 6 minutos más tarde que Félix.</w:t>
      </w:r>
    </w:p>
    <w:p w14:paraId="16D500FF" w14:textId="77777777" w:rsidR="00D750F6" w:rsidRDefault="00D750F6" w:rsidP="00D750F6">
      <w:pPr>
        <w:jc w:val="center"/>
        <w:rPr>
          <w:rFonts w:ascii="Arial" w:hAnsi="Arial" w:cs="Arial"/>
          <w:b/>
          <w:bCs/>
          <w:color w:val="003300"/>
          <w:sz w:val="27"/>
          <w:szCs w:val="27"/>
        </w:rPr>
      </w:pPr>
      <w:r>
        <w:rPr>
          <w:rFonts w:ascii="Arial" w:hAnsi="Arial" w:cs="Arial"/>
          <w:b/>
          <w:bCs/>
          <w:color w:val="003300"/>
          <w:sz w:val="27"/>
          <w:szCs w:val="27"/>
        </w:rPr>
        <w:t>Ver solución</w:t>
      </w:r>
    </w:p>
    <w:p w14:paraId="0494028B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El movimiento de cada amigo es rectilíneo y uniforme.</w:t>
      </w:r>
    </w:p>
    <w:p w14:paraId="3D32420C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Para Félix tenemos la ecuación:</w:t>
      </w:r>
    </w:p>
    <w:p w14:paraId="4C1C9F00" w14:textId="153562C6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0C3A2AF" wp14:editId="31DD6340">
            <wp:extent cx="746125" cy="190500"/>
            <wp:effectExtent l="0" t="0" r="0" b="0"/>
            <wp:docPr id="13" name="Imagen 13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C9846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Como Erika parte 6 minutos más tarde, su tiempo lleva un retraso de 6 minutos, su ecuación es</w:t>
      </w:r>
    </w:p>
    <w:p w14:paraId="5B3A5DAA" w14:textId="569E4910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1C44FBCD" wp14:editId="4DA53991">
            <wp:extent cx="1228725" cy="190500"/>
            <wp:effectExtent l="0" t="0" r="9525" b="0"/>
            <wp:docPr id="12" name="Imagen 12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8315A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Ya que 6 minutos son 0.1h</w:t>
      </w:r>
    </w:p>
    <w:p w14:paraId="45FA32E5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Tenemos un sistema de dos ecuaciones y dos incógnitas.</w:t>
      </w:r>
    </w:p>
    <w:p w14:paraId="2A7F55EE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De la primera ecuación obtenemos el tiempo, </w:t>
      </w:r>
      <w:r>
        <w:rPr>
          <w:rFonts w:ascii="Arial" w:hAnsi="Arial" w:cs="Arial"/>
          <w:i/>
          <w:iCs/>
          <w:color w:val="000000"/>
          <w:sz w:val="27"/>
          <w:szCs w:val="27"/>
        </w:rPr>
        <w:t>t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14:paraId="72106406" w14:textId="4341DB60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 wp14:anchorId="1D7CB46D" wp14:editId="5F61BAA3">
            <wp:extent cx="1116330" cy="448945"/>
            <wp:effectExtent l="0" t="0" r="7620" b="8255"/>
            <wp:docPr id="11" name="Imagen 11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A2ED7" w14:textId="77777777" w:rsidR="00D750F6" w:rsidRDefault="00D750F6" w:rsidP="00D750F6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Sustituimos en la segunda ecuación para obtener la velocidad:</w:t>
      </w:r>
    </w:p>
    <w:p w14:paraId="4243E744" w14:textId="1307DE4F" w:rsidR="00D750F6" w:rsidRDefault="00D750F6" w:rsidP="00D750F6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542281FA" wp14:editId="7C48E1B5">
            <wp:extent cx="1626870" cy="1144270"/>
            <wp:effectExtent l="0" t="0" r="0" b="0"/>
            <wp:docPr id="10" name="Imagen 10" descr="problemas resueltos de movimiento rectilíneo unifo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roblemas resueltos de movimiento rectilíneo uniform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21F1B" w14:textId="77777777" w:rsidR="00D750F6" w:rsidRDefault="00D750F6" w:rsidP="00D750F6"/>
    <w:sectPr w:rsidR="00D750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JXc-TeX-math-Iw">
    <w:altName w:val="Cambria"/>
    <w:panose1 w:val="00000000000000000000"/>
    <w:charset w:val="00"/>
    <w:family w:val="roman"/>
    <w:notTrueType/>
    <w:pitch w:val="default"/>
  </w:font>
  <w:font w:name="MJXc-TeX-main-Rw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201D4"/>
    <w:multiLevelType w:val="multilevel"/>
    <w:tmpl w:val="A81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B4160"/>
    <w:multiLevelType w:val="multilevel"/>
    <w:tmpl w:val="8FF6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D2B85"/>
    <w:multiLevelType w:val="hybridMultilevel"/>
    <w:tmpl w:val="27FC7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190E"/>
    <w:multiLevelType w:val="multilevel"/>
    <w:tmpl w:val="B80404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D29F5"/>
    <w:multiLevelType w:val="multilevel"/>
    <w:tmpl w:val="BA1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A54965"/>
    <w:multiLevelType w:val="multilevel"/>
    <w:tmpl w:val="E266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5112E"/>
    <w:multiLevelType w:val="multilevel"/>
    <w:tmpl w:val="A1BC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113AF"/>
    <w:multiLevelType w:val="multilevel"/>
    <w:tmpl w:val="A38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42"/>
    <w:rsid w:val="008F1373"/>
    <w:rsid w:val="00D750F6"/>
    <w:rsid w:val="00D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B9AB"/>
  <w15:chartTrackingRefBased/>
  <w15:docId w15:val="{CF36D250-24DA-4F84-A623-65EE1B0D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75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xample">
    <w:name w:val="example"/>
    <w:basedOn w:val="Normal"/>
    <w:rsid w:val="00D9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94642"/>
    <w:rPr>
      <w:b/>
      <w:bCs/>
    </w:rPr>
  </w:style>
  <w:style w:type="paragraph" w:styleId="Prrafodelista">
    <w:name w:val="List Paragraph"/>
    <w:basedOn w:val="Normal"/>
    <w:uiPriority w:val="34"/>
    <w:qFormat/>
    <w:rsid w:val="00D94642"/>
    <w:pPr>
      <w:ind w:left="720"/>
      <w:contextualSpacing/>
    </w:pPr>
  </w:style>
  <w:style w:type="character" w:customStyle="1" w:styleId="mchq">
    <w:name w:val="mchq"/>
    <w:basedOn w:val="Fuentedeprrafopredeter"/>
    <w:rsid w:val="00D750F6"/>
  </w:style>
  <w:style w:type="character" w:customStyle="1" w:styleId="Ttulo3Car">
    <w:name w:val="Título 3 Car"/>
    <w:basedOn w:val="Fuentedeprrafopredeter"/>
    <w:link w:val="Ttulo3"/>
    <w:uiPriority w:val="9"/>
    <w:rsid w:val="00D750F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7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jx-char">
    <w:name w:val="mjx-char"/>
    <w:basedOn w:val="Fuentedeprrafopredeter"/>
    <w:rsid w:val="00D750F6"/>
  </w:style>
  <w:style w:type="character" w:customStyle="1" w:styleId="mjxassistivemathml">
    <w:name w:val="mjx_assistive_mathml"/>
    <w:basedOn w:val="Fuentedeprrafopredeter"/>
    <w:rsid w:val="00D7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9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06314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44704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7270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747385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288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  <w:div w:id="1489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1470</Words>
  <Characters>8089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2020-09-18T13:39:00Z</dcterms:created>
  <dcterms:modified xsi:type="dcterms:W3CDTF">2020-09-18T13:58:00Z</dcterms:modified>
</cp:coreProperties>
</file>