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157A" w14:textId="77777777"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E04A747" wp14:editId="739234C4">
            <wp:simplePos x="0" y="0"/>
            <wp:positionH relativeFrom="margin">
              <wp:posOffset>-569344</wp:posOffset>
            </wp:positionH>
            <wp:positionV relativeFrom="margin">
              <wp:posOffset>-541667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366">
        <w:rPr>
          <w:rFonts w:ascii="Arial" w:eastAsia="Times New Roman" w:hAnsi="Arial" w:cs="Arial"/>
          <w:b/>
          <w:sz w:val="24"/>
          <w:szCs w:val="24"/>
        </w:rPr>
        <w:t>INSTITUCIÓN EDUCATIVA MIGUEL DE CERVANTES SAAVEDRA</w:t>
      </w:r>
    </w:p>
    <w:p w14:paraId="5741D464" w14:textId="77777777"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eastAsia="Times New Roman" w:hAnsi="Arial" w:cs="Arial"/>
          <w:b/>
          <w:sz w:val="24"/>
          <w:szCs w:val="24"/>
        </w:rPr>
        <w:t>ÁREA DE EDUCACIÓN FÍSICA RECREACIÓN Y DEPORTES</w:t>
      </w:r>
    </w:p>
    <w:p w14:paraId="137DEFE6" w14:textId="77777777" w:rsidR="008D33A9" w:rsidRPr="000F4366" w:rsidRDefault="008D33A9" w:rsidP="000F4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366">
        <w:rPr>
          <w:rFonts w:ascii="Arial" w:eastAsia="Times New Roman" w:hAnsi="Arial" w:cs="Arial"/>
          <w:b/>
          <w:sz w:val="24"/>
          <w:szCs w:val="24"/>
        </w:rPr>
        <w:t>CICLO 5</w:t>
      </w:r>
    </w:p>
    <w:p w14:paraId="61690FC9" w14:textId="77777777" w:rsidR="008D33A9" w:rsidRPr="000F4366" w:rsidRDefault="008D33A9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68F8BEE" w14:textId="77777777" w:rsidR="000F4366" w:rsidRDefault="000F4366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BF7F13F" w14:textId="77777777" w:rsidR="000F4366" w:rsidRPr="000F4366" w:rsidRDefault="004332CE" w:rsidP="004332CE">
      <w:pPr>
        <w:shd w:val="clear" w:color="auto" w:fill="FFFFFF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Principios del acondicionamiento físico</w:t>
      </w:r>
    </w:p>
    <w:p w14:paraId="11EEB1D1" w14:textId="77777777" w:rsidR="000F4366" w:rsidRPr="000F4366" w:rsidRDefault="000F4366" w:rsidP="000F4366">
      <w:pPr>
        <w:shd w:val="clear" w:color="auto" w:fill="FFFFFF"/>
        <w:spacing w:after="0" w:line="240" w:lineRule="auto"/>
        <w:contextualSpacing/>
        <w:mirrorIndents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D284DAF" w14:textId="77777777" w:rsidR="000F4366" w:rsidRPr="000F4366" w:rsidRDefault="004332CE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 preparación física, u</w:t>
      </w:r>
      <w:r w:rsidR="000F4366" w:rsidRPr="000F4366">
        <w:rPr>
          <w:rFonts w:ascii="Arial" w:hAnsi="Arial" w:cs="Arial"/>
        </w:rPr>
        <w:t>n tema apasionante que nos adentra en el mundo del entrenamiento deportivo desde muchos puntos de vista: la preparación física, técnica, táctica, psicológica, así como la planificación deportiva que engloba el día a día de los deportistas desde su iniciación, pasando por su óptimo estado de forma hasta el final de su carrera deportiva.</w:t>
      </w:r>
    </w:p>
    <w:p w14:paraId="5E38F33C" w14:textId="77777777" w:rsidR="000F4366" w:rsidRPr="000F4366" w:rsidRDefault="000F4366" w:rsidP="000F4366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0F4366">
        <w:rPr>
          <w:rFonts w:ascii="Arial" w:hAnsi="Arial" w:cs="Arial"/>
          <w:b/>
          <w:bCs/>
        </w:rPr>
        <w:t>Concepto.</w:t>
      </w:r>
    </w:p>
    <w:p w14:paraId="49D83BA2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 xml:space="preserve">Un principio es como una base o un fundamento sobre el que se apoya una materia o un área de conocimientos. Los principios del entrenamiento son “principios fundamentales, leyes o máximas de validez muy general que dirigen el proceso de entrenamiento garantizando su correcta aplicación (que se realice de forma </w:t>
      </w:r>
      <w:proofErr w:type="gramStart"/>
      <w:r w:rsidRPr="000F4366">
        <w:rPr>
          <w:rFonts w:ascii="Arial" w:hAnsi="Arial" w:cs="Arial"/>
        </w:rPr>
        <w:t>adecuada)«</w:t>
      </w:r>
      <w:proofErr w:type="gramEnd"/>
      <w:r w:rsidRPr="000F4366">
        <w:rPr>
          <w:rFonts w:ascii="Arial" w:hAnsi="Arial" w:cs="Arial"/>
        </w:rPr>
        <w:t>. Son fundamentales ya que son básicos e importantes.</w:t>
      </w:r>
    </w:p>
    <w:p w14:paraId="077492D7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Clasificación de los principios del entrenamiento.</w:t>
      </w:r>
    </w:p>
    <w:p w14:paraId="1E32058B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Hay diferentes criterios de clasificación. Veamos una clasificación basada en la carga de estimulación que ofrece 3 subgrupos.</w:t>
      </w:r>
    </w:p>
    <w:p w14:paraId="000B6B42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De forma genérica los principios fundamentales son de dos tipos;</w:t>
      </w:r>
    </w:p>
    <w:p w14:paraId="511E7A93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Principios Didácticos. Se centran en la forma en que se presenta la información y en cómo se realiza el proceso de enseñanza-aprendizaje.</w:t>
      </w:r>
    </w:p>
    <w:p w14:paraId="19512AB4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Principios de la carga o estimulación. Son aquellos que están relacionados con la estimulación y que nos indican las peculiaridades de los procesos de entrenamiento.</w:t>
      </w:r>
    </w:p>
    <w:p w14:paraId="59DFFF93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Estos principios indican cuáles son las características del entrenamiento y dirigen unas normas que nos encaminan hacia la consecución de los objetivos propuestos.</w:t>
      </w:r>
    </w:p>
    <w:p w14:paraId="015C8F7C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El entrenamiento tiene unos objetivos y para conseguirlos debemos seguir unas normas. Los principios son el resultado de la actividad teórica y práctica del entrenamiento, competición e investigación. Los principios son muy importantes ya que si no se cumplen correctamente, la práctica el entrenamiento no nos servirá para conseguir el objetivo propuesto. Los principios se relacionan entre sí y forman un todo.</w:t>
      </w:r>
    </w:p>
    <w:p w14:paraId="56F93CCC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Funciones de estos principios;</w:t>
      </w:r>
    </w:p>
    <w:p w14:paraId="329E3328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Ordenan los pasos del proceso de adaptación.</w:t>
      </w:r>
    </w:p>
    <w:p w14:paraId="7A1D4AB0" w14:textId="77777777" w:rsidR="000F4366" w:rsidRPr="000F4366" w:rsidRDefault="000F4366" w:rsidP="004332C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0F4366">
        <w:rPr>
          <w:rFonts w:ascii="Arial" w:hAnsi="Arial" w:cs="Arial"/>
        </w:rPr>
        <w:t>Determinan las líneas directrices de los métodos del entrenamiento.</w:t>
      </w:r>
    </w:p>
    <w:p w14:paraId="50C734E0" w14:textId="77777777" w:rsidR="000F4366" w:rsidRDefault="000F4366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54467CB" w14:textId="77777777"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2C4E983C" w14:textId="77777777"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Actividad </w:t>
      </w:r>
    </w:p>
    <w:p w14:paraId="5E330632" w14:textId="77777777"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681822E" w14:textId="77777777" w:rsidR="00B3351E" w:rsidRPr="0072692A" w:rsidRDefault="0072692A" w:rsidP="0072692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Observa el vídeo  https://youtu.be/D-w6GY7gaA0</w:t>
      </w:r>
    </w:p>
    <w:p w14:paraId="116C0CA2" w14:textId="775E3CE0" w:rsidR="00B3351E" w:rsidRDefault="0072692A" w:rsidP="0072692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2692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Con tus palabras explica los 7 principios explicados en este </w:t>
      </w:r>
    </w:p>
    <w:p w14:paraId="75524A05" w14:textId="70EE8A57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A3E146F" w14:textId="0AA29E4D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B9F9763" w14:textId="547F7945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395C30C5" w14:textId="20C7D434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2D24922D" w14:textId="5A218D66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Solución </w:t>
      </w:r>
    </w:p>
    <w:p w14:paraId="543A5BBE" w14:textId="5DDE721F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39CCF0E5" w14:textId="640804B0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Principios del entrenamiento deportivo </w:t>
      </w:r>
    </w:p>
    <w:p w14:paraId="22A8CD79" w14:textId="40DF6643" w:rsidR="00017969" w:rsidRDefault="00017969" w:rsidP="00017969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562E0DF" w14:textId="7B96A628" w:rsidR="00017969" w:rsidRDefault="00017969" w:rsidP="0001796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Los principios son: multilateralidad a la especialización </w:t>
      </w:r>
    </w:p>
    <w:p w14:paraId="18D7091D" w14:textId="5D714371" w:rsidR="00017969" w:rsidRDefault="00017969" w:rsidP="00017969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D352A14" w14:textId="4C898387" w:rsidR="00017969" w:rsidRDefault="00017969" w:rsidP="00017969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Nos ayuda a que en un futuro un desarrollo mucho más rápido para nuestro deporte porque en toda clase deportiva necesitamos de un estiramiento flexibilidad resistencia y velocidad, por eso es necesario primero crear una base en la cual trabajar a futuro y avanzar con mas facilidad </w:t>
      </w:r>
    </w:p>
    <w:p w14:paraId="1FE0F2C5" w14:textId="13CE242C" w:rsidR="00017969" w:rsidRDefault="00017969" w:rsidP="00017969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64E5B1D" w14:textId="670A4B0A" w:rsidR="00017969" w:rsidRDefault="00017969" w:rsidP="00017969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0EDA0DE" w14:textId="7FC2CA18" w:rsidR="00017969" w:rsidRDefault="004B0D6E" w:rsidP="0001796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Sistematización:</w:t>
      </w:r>
    </w:p>
    <w:p w14:paraId="6ED002DC" w14:textId="02F609EE" w:rsidR="004B0D6E" w:rsidRDefault="004B0D6E" w:rsidP="004B0D6E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1FE0B6F" w14:textId="77777777" w:rsidR="004B0D6E" w:rsidRDefault="004B0D6E" w:rsidP="004B0D6E">
      <w:pPr>
        <w:pStyle w:val="Prrafodelista"/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Es necesario llevar un orden y tener tres características</w:t>
      </w:r>
    </w:p>
    <w:p w14:paraId="7DE74C2A" w14:textId="77134BA7" w:rsidR="004B0D6E" w:rsidRDefault="004B0D6E" w:rsidP="004B0D6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Ir de lo poco a lo mucho: comenzar con pocas cargas y después ir incrementándolas </w:t>
      </w:r>
    </w:p>
    <w:p w14:paraId="33E78F9B" w14:textId="3DCBF6BF" w:rsidR="004B0D6E" w:rsidRDefault="004B0D6E" w:rsidP="004B0D6E">
      <w:pPr>
        <w:pStyle w:val="Prrafodelista"/>
        <w:shd w:val="clear" w:color="auto" w:fill="FFFFFF"/>
        <w:spacing w:after="0" w:line="240" w:lineRule="auto"/>
        <w:ind w:left="1080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4C5C8C3" w14:textId="02935E45" w:rsidR="004B0D6E" w:rsidRDefault="004B0D6E" w:rsidP="004B0D6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Ir de lo mas sencillo a lo más complejo: si hasta ahora estas comenzando es mejor aprender primero lo mas sencillo para tener bases cuando llegues a lo mas complejo </w:t>
      </w:r>
    </w:p>
    <w:p w14:paraId="79822A7F" w14:textId="143317D9" w:rsidR="004B0D6E" w:rsidRDefault="004B0D6E" w:rsidP="004B0D6E">
      <w:p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B570604" w14:textId="61F8D5C9" w:rsidR="004B0D6E" w:rsidRDefault="004B0D6E" w:rsidP="004B0D6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Conocido a lo desconocido: no es conveniente hacer algún ejercicio nuevo si a ver echo progresiones que nos ayuden a facilitar el entendimiento de las sensaciones a las cuales no vamos a enfrentar </w:t>
      </w:r>
    </w:p>
    <w:p w14:paraId="048EB1EE" w14:textId="77777777" w:rsidR="004B0D6E" w:rsidRPr="004B0D6E" w:rsidRDefault="004B0D6E" w:rsidP="004B0D6E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7268AC5" w14:textId="3170C2A6" w:rsidR="004B0D6E" w:rsidRDefault="004B0D6E" w:rsidP="009D740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Progresivo de las </w:t>
      </w:r>
      <w:r w:rsidR="009D740B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cargas: un entrenamiento no tiene que ser siempre el mismo en cuanto intensidad y volumen en el proceso tiene que ir aumentando al lo largo del entrenamiento para estimular al organismo a un aumento de sus capacidades </w:t>
      </w:r>
      <w:r w:rsidRPr="009D740B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  </w:t>
      </w:r>
    </w:p>
    <w:p w14:paraId="5D28A383" w14:textId="77777777" w:rsidR="009D740B" w:rsidRPr="009D740B" w:rsidRDefault="009D740B" w:rsidP="009D740B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DE82036" w14:textId="6C3E8232" w:rsidR="009D740B" w:rsidRPr="009D740B" w:rsidRDefault="009D740B" w:rsidP="009D740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Continuidad: un entrenamiento tiene que ser continuo sin interrupciones o pausas muy prolongadas que se olviden las técnicas que han aprendido </w:t>
      </w:r>
    </w:p>
    <w:p w14:paraId="792D683B" w14:textId="439230AB" w:rsidR="0072692A" w:rsidRDefault="0072692A" w:rsidP="004332CE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23F4D46" w14:textId="164A7954" w:rsidR="00D23982" w:rsidRDefault="00D23982" w:rsidP="009D740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Individualidad: tiene que ser adaptado a sus caracterizaciones físicas y necesidades no se le puede aplicar el mismo entrenamiento 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 xml:space="preserve">a una persona que lleva un año a una persona que acaba de comenzar </w:t>
      </w:r>
    </w:p>
    <w:p w14:paraId="61844C5F" w14:textId="77777777" w:rsidR="00D23982" w:rsidRPr="00D23982" w:rsidRDefault="00D23982" w:rsidP="00D23982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A61E10B" w14:textId="53589E90" w:rsidR="009D740B" w:rsidRPr="009D740B" w:rsidRDefault="00D23982" w:rsidP="009D740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Salud: todo entrenamiento tiene que tener en cuenta en bienestar físico por lo que cada ejercicio debe estar adaptado a intensidades y volúmenes adecuada para cuidar la salud de la persona que esta entrenando </w:t>
      </w:r>
    </w:p>
    <w:sectPr w:rsidR="009D740B" w:rsidRPr="009D7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22CD"/>
    <w:multiLevelType w:val="hybridMultilevel"/>
    <w:tmpl w:val="7F7A0874"/>
    <w:lvl w:ilvl="0" w:tplc="C1B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55559"/>
    <w:multiLevelType w:val="hybridMultilevel"/>
    <w:tmpl w:val="7FB491FA"/>
    <w:lvl w:ilvl="0" w:tplc="6464D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90219"/>
    <w:multiLevelType w:val="hybridMultilevel"/>
    <w:tmpl w:val="0E82D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A9"/>
    <w:rsid w:val="00017969"/>
    <w:rsid w:val="00080B9B"/>
    <w:rsid w:val="000F4366"/>
    <w:rsid w:val="00225A76"/>
    <w:rsid w:val="004332CE"/>
    <w:rsid w:val="004B0D6E"/>
    <w:rsid w:val="0058580C"/>
    <w:rsid w:val="006819E3"/>
    <w:rsid w:val="006C72E1"/>
    <w:rsid w:val="00701792"/>
    <w:rsid w:val="0072692A"/>
    <w:rsid w:val="00736A08"/>
    <w:rsid w:val="008D33A9"/>
    <w:rsid w:val="009D740B"/>
    <w:rsid w:val="00AD7078"/>
    <w:rsid w:val="00B3351E"/>
    <w:rsid w:val="00C1139F"/>
    <w:rsid w:val="00CE55AB"/>
    <w:rsid w:val="00D168D8"/>
    <w:rsid w:val="00D23982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105B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2021-03-27T03:10:00Z</dcterms:created>
  <dcterms:modified xsi:type="dcterms:W3CDTF">2021-03-27T03:10:00Z</dcterms:modified>
</cp:coreProperties>
</file>