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AA4B68" w14:textId="5E4540C5" w:rsidR="00A00420" w:rsidRDefault="0099508B">
      <w:r>
        <w:rPr>
          <w:noProof/>
        </w:rPr>
        <w:drawing>
          <wp:anchor distT="0" distB="0" distL="114300" distR="114300" simplePos="0" relativeHeight="251659264" behindDoc="0" locked="0" layoutInCell="1" allowOverlap="1" wp14:anchorId="061B936D" wp14:editId="1A4628BD">
            <wp:simplePos x="0" y="0"/>
            <wp:positionH relativeFrom="column">
              <wp:posOffset>-329565</wp:posOffset>
            </wp:positionH>
            <wp:positionV relativeFrom="paragraph">
              <wp:posOffset>229235</wp:posOffset>
            </wp:positionV>
            <wp:extent cx="5400040" cy="7200265"/>
            <wp:effectExtent l="0" t="0" r="0" b="635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D2B6B6" w14:textId="77777777" w:rsidR="00A00420" w:rsidRDefault="00A00420">
      <w:r>
        <w:br w:type="page"/>
      </w:r>
    </w:p>
    <w:p w14:paraId="57D33FD9" w14:textId="6E33A107" w:rsidR="00730603" w:rsidRDefault="00730603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46778567" wp14:editId="69A391F8">
            <wp:simplePos x="0" y="0"/>
            <wp:positionH relativeFrom="column">
              <wp:posOffset>-269240</wp:posOffset>
            </wp:positionH>
            <wp:positionV relativeFrom="paragraph">
              <wp:posOffset>295275</wp:posOffset>
            </wp:positionV>
            <wp:extent cx="5400040" cy="7200265"/>
            <wp:effectExtent l="0" t="0" r="0" b="635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5B8615" w14:textId="191F5CDC" w:rsidR="00D409A2" w:rsidRDefault="00730603">
      <w:r>
        <w:br w:type="page"/>
      </w:r>
      <w:r w:rsidR="006231FA"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3DBF1307" wp14:editId="592300D5">
            <wp:simplePos x="0" y="0"/>
            <wp:positionH relativeFrom="column">
              <wp:posOffset>31750</wp:posOffset>
            </wp:positionH>
            <wp:positionV relativeFrom="paragraph">
              <wp:posOffset>1017905</wp:posOffset>
            </wp:positionV>
            <wp:extent cx="5400040" cy="7200265"/>
            <wp:effectExtent l="0" t="0" r="0" b="635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3A2050" w14:textId="77777777" w:rsidR="00D409A2" w:rsidRDefault="00D409A2">
      <w:r>
        <w:br w:type="page"/>
      </w:r>
    </w:p>
    <w:p w14:paraId="66B06BAB" w14:textId="58B423C1" w:rsidR="0099508B" w:rsidRDefault="003528F6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11CC86B2" wp14:editId="44BCBBBE">
            <wp:simplePos x="0" y="0"/>
            <wp:positionH relativeFrom="column">
              <wp:posOffset>0</wp:posOffset>
            </wp:positionH>
            <wp:positionV relativeFrom="paragraph">
              <wp:posOffset>284480</wp:posOffset>
            </wp:positionV>
            <wp:extent cx="5400040" cy="7200265"/>
            <wp:effectExtent l="0" t="0" r="0" b="635"/>
            <wp:wrapTopAndBottom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9508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8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508B"/>
    <w:rsid w:val="003528F6"/>
    <w:rsid w:val="006231FA"/>
    <w:rsid w:val="00730603"/>
    <w:rsid w:val="0099508B"/>
    <w:rsid w:val="00A00420"/>
    <w:rsid w:val="00D409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584344D"/>
  <w15:chartTrackingRefBased/>
  <w15:docId w15:val="{B7CDE84D-26B7-9D49-A0CA-914F4AFACC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Relationship Id="rId9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11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Erick Antonio Trujillo parra</dc:creator>
  <cp:keywords/>
  <dc:description/>
  <cp:lastModifiedBy>Erick Antonio Trujillo parra</cp:lastModifiedBy>
  <cp:revision>2</cp:revision>
  <dcterms:created xsi:type="dcterms:W3CDTF">2021-10-15T16:54:00Z</dcterms:created>
  <dcterms:modified xsi:type="dcterms:W3CDTF">2021-10-15T16:54:00Z</dcterms:modified>
</cp:coreProperties>
</file>